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78551E" w:rsidRDefault="00372275" w:rsidP="00372275">
      <w:pPr>
        <w:jc w:val="center"/>
        <w:rPr>
          <w:b/>
        </w:rPr>
      </w:pP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372275" w:rsidRPr="0078551E" w:rsidRDefault="00A44509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 w:rsidRPr="0078551E">
        <w:rPr>
          <w:b/>
          <w:sz w:val="28"/>
        </w:rPr>
        <w:t xml:space="preserve"> ОБЛАСТИ</w:t>
      </w:r>
    </w:p>
    <w:p w:rsidR="00372275" w:rsidRPr="0078551E" w:rsidRDefault="00372275" w:rsidP="00372275">
      <w:pPr>
        <w:rPr>
          <w:sz w:val="28"/>
        </w:rPr>
      </w:pPr>
    </w:p>
    <w:p w:rsidR="00372275" w:rsidRPr="0078551E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  <w:rPr>
          <w:rFonts w:ascii="Arial" w:hAnsi="Arial"/>
        </w:rPr>
      </w:pPr>
    </w:p>
    <w:p w:rsidR="00372275" w:rsidRPr="0078551E" w:rsidRDefault="00372275" w:rsidP="00372275">
      <w:pPr>
        <w:pStyle w:val="3"/>
      </w:pPr>
      <w:r w:rsidRPr="0078551E">
        <w:t>ПОСТАНОВЛЕНИЕ</w:t>
      </w:r>
    </w:p>
    <w:p w:rsidR="00372275" w:rsidRPr="0078551E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A44509" w:rsidRDefault="00A44509" w:rsidP="0037227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A44509">
        <w:rPr>
          <w:b/>
          <w:sz w:val="28"/>
          <w:szCs w:val="28"/>
        </w:rPr>
        <w:t>от 10.11.2014 № 5010</w:t>
      </w:r>
    </w:p>
    <w:p w:rsidR="00372275" w:rsidRPr="0078551E" w:rsidRDefault="00372275" w:rsidP="00A44509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372275" w:rsidRPr="0078551E" w:rsidRDefault="00372275" w:rsidP="00372275">
      <w:r w:rsidRPr="0078551E">
        <w:t xml:space="preserve"> программу городского округа Домодедово </w:t>
      </w:r>
    </w:p>
    <w:p w:rsidR="00372275" w:rsidRPr="0078551E" w:rsidRDefault="00372275" w:rsidP="00372275">
      <w:r w:rsidRPr="0078551E">
        <w:t>«Культура городского округа Домодедово на 2014-2016 годы»</w:t>
      </w:r>
    </w:p>
    <w:p w:rsidR="00372275" w:rsidRPr="0078551E" w:rsidRDefault="00372275" w:rsidP="00372275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372275" w:rsidRPr="0078551E" w:rsidRDefault="00372275" w:rsidP="00372275">
      <w:pPr>
        <w:jc w:val="both"/>
      </w:pPr>
      <w:r w:rsidRPr="0078551E">
        <w:t>Администрации городского округа Домодедово</w:t>
      </w:r>
    </w:p>
    <w:p w:rsidR="00372275" w:rsidRPr="0078551E" w:rsidRDefault="00372275" w:rsidP="00372275">
      <w:pPr>
        <w:jc w:val="both"/>
      </w:pPr>
      <w:r w:rsidRPr="0078551E">
        <w:t xml:space="preserve">от </w:t>
      </w:r>
      <w:r w:rsidR="00576F1A">
        <w:t>28.05.2014</w:t>
      </w:r>
      <w:r w:rsidRPr="0078551E">
        <w:t xml:space="preserve"> г. № </w:t>
      </w:r>
      <w:r w:rsidR="00576F1A">
        <w:t>2144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Default="00671B23" w:rsidP="00671B23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 w:rsidR="009E0C53"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2A52F5" w:rsidRPr="0078551E" w:rsidRDefault="002A52F5" w:rsidP="002A52F5">
      <w:pPr>
        <w:jc w:val="both"/>
      </w:pPr>
    </w:p>
    <w:p w:rsidR="00372275" w:rsidRPr="0078551E" w:rsidRDefault="00372275" w:rsidP="00372275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372275" w:rsidRPr="0078551E" w:rsidRDefault="00372275" w:rsidP="00372275">
      <w:pPr>
        <w:ind w:left="720"/>
        <w:jc w:val="both"/>
      </w:pPr>
    </w:p>
    <w:p w:rsidR="00372275" w:rsidRPr="0078551E" w:rsidRDefault="00372275" w:rsidP="00372275">
      <w:pPr>
        <w:ind w:firstLine="708"/>
        <w:jc w:val="both"/>
      </w:pPr>
      <w:r w:rsidRPr="0078551E">
        <w:t xml:space="preserve"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</w:t>
      </w:r>
      <w:r w:rsidR="002142D3">
        <w:t>28.05.2014</w:t>
      </w:r>
      <w:r w:rsidRPr="0078551E">
        <w:t xml:space="preserve"> № </w:t>
      </w:r>
      <w:r w:rsidR="002142D3">
        <w:t>2144</w:t>
      </w:r>
      <w:r w:rsidRPr="0078551E">
        <w:t>, следующие изменения: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  <w:r w:rsidRPr="0078551E">
        <w:t xml:space="preserve">1.1. </w:t>
      </w:r>
      <w:r w:rsidR="000114DA"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RPr="0078551E" w:rsidTr="00796D99">
        <w:tc>
          <w:tcPr>
            <w:tcW w:w="1914" w:type="dxa"/>
            <w:vMerge w:val="restart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RPr="0078551E" w:rsidTr="00796D99">
        <w:tc>
          <w:tcPr>
            <w:tcW w:w="1914" w:type="dxa"/>
            <w:vMerge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</w:tr>
      <w:tr w:rsidR="00372275" w:rsidRPr="0078551E" w:rsidTr="00796D99"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Pr="0078551E" w:rsidRDefault="00B51FDD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1 466 150,9</w:t>
            </w:r>
          </w:p>
        </w:tc>
        <w:tc>
          <w:tcPr>
            <w:tcW w:w="1914" w:type="dxa"/>
          </w:tcPr>
          <w:p w:rsidR="00372275" w:rsidRPr="0078551E" w:rsidRDefault="00B51FDD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472 169,7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372275" w:rsidRPr="0078551E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  <w:tr w:rsidR="00BE28ED" w:rsidRPr="0078551E" w:rsidTr="00796D99">
        <w:tc>
          <w:tcPr>
            <w:tcW w:w="1914" w:type="dxa"/>
          </w:tcPr>
          <w:p w:rsidR="00BE28ED" w:rsidRPr="0078551E" w:rsidRDefault="00BE28ED" w:rsidP="0048118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12 486,0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BE28ED" w:rsidRDefault="00BE28ED" w:rsidP="004811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BE28ED" w:rsidP="00796D99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284E4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33 273,8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0114DA" w:rsidRDefault="000114DA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0114DA" w:rsidRPr="0078551E" w:rsidTr="00796D99">
        <w:tc>
          <w:tcPr>
            <w:tcW w:w="1914" w:type="dxa"/>
          </w:tcPr>
          <w:p w:rsidR="000114DA" w:rsidRPr="0078551E" w:rsidRDefault="000114DA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114DA" w:rsidRPr="0078551E" w:rsidRDefault="00B51FDD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1 511 910,7</w:t>
            </w:r>
          </w:p>
        </w:tc>
        <w:tc>
          <w:tcPr>
            <w:tcW w:w="1914" w:type="dxa"/>
          </w:tcPr>
          <w:p w:rsidR="000114DA" w:rsidRPr="0078551E" w:rsidRDefault="00B51FDD" w:rsidP="00BD72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517 929,5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476 780,9</w:t>
            </w:r>
          </w:p>
        </w:tc>
        <w:tc>
          <w:tcPr>
            <w:tcW w:w="1914" w:type="dxa"/>
          </w:tcPr>
          <w:p w:rsidR="000114DA" w:rsidRPr="0078551E" w:rsidRDefault="000114DA" w:rsidP="00FB2A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517 200,3</w:t>
            </w:r>
          </w:p>
        </w:tc>
      </w:tr>
    </w:tbl>
    <w:p w:rsidR="00B9204F" w:rsidRDefault="00B9204F" w:rsidP="00DF53A3">
      <w:pPr>
        <w:jc w:val="both"/>
      </w:pPr>
    </w:p>
    <w:p w:rsidR="009D5D19" w:rsidRDefault="009D5D19" w:rsidP="00DF53A3">
      <w:pPr>
        <w:jc w:val="both"/>
      </w:pPr>
    </w:p>
    <w:p w:rsidR="009D5D19" w:rsidRPr="00DF53A3" w:rsidRDefault="009D5D19" w:rsidP="009D5D19">
      <w:pPr>
        <w:ind w:firstLine="708"/>
        <w:jc w:val="both"/>
        <w:rPr>
          <w:color w:val="000000"/>
        </w:rPr>
      </w:pPr>
      <w:r>
        <w:lastRenderedPageBreak/>
        <w:t>1.2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1</w:t>
      </w:r>
      <w:r w:rsidRPr="0078551E">
        <w:t xml:space="preserve"> «Паспорт подпрограммы </w:t>
      </w:r>
      <w:r>
        <w:t>1</w:t>
      </w:r>
      <w:r w:rsidRPr="0078551E">
        <w:t xml:space="preserve">. </w:t>
      </w:r>
      <w:r w:rsidRPr="00F55730">
        <w:rPr>
          <w:color w:val="000000"/>
        </w:rPr>
        <w:t>«</w:t>
      </w:r>
      <w:r>
        <w:rPr>
          <w:color w:val="000000"/>
        </w:rPr>
        <w:t>Развитие</w:t>
      </w:r>
      <w:r w:rsidR="00737042">
        <w:rPr>
          <w:color w:val="000000"/>
        </w:rPr>
        <w:t xml:space="preserve"> библиотечного дела в </w:t>
      </w:r>
      <w:r w:rsidRPr="00F215C0">
        <w:t xml:space="preserve"> городско</w:t>
      </w:r>
      <w:r w:rsidR="00737042">
        <w:t>м</w:t>
      </w:r>
      <w:r w:rsidRPr="00F215C0">
        <w:t xml:space="preserve"> окру</w:t>
      </w:r>
      <w:r>
        <w:t>г</w:t>
      </w:r>
      <w:r w:rsidR="00737042">
        <w:t>е</w:t>
      </w:r>
      <w:r>
        <w:t xml:space="preserve"> Домодедово на 2014-2016 годы</w:t>
      </w:r>
      <w:r w:rsidRPr="00F55730">
        <w:rPr>
          <w:color w:val="000000"/>
        </w:rPr>
        <w:t>»</w:t>
      </w:r>
      <w:r>
        <w:rPr>
          <w:color w:val="000000"/>
        </w:rPr>
        <w:t xml:space="preserve"> </w:t>
      </w:r>
      <w:r w:rsidRPr="0078551E">
        <w:t>к Программе изложить в следующей редакции:</w:t>
      </w:r>
    </w:p>
    <w:p w:rsidR="009D5D19" w:rsidRPr="0078551E" w:rsidRDefault="009D5D19" w:rsidP="009D5D19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9D5D19" w:rsidRPr="0078551E" w:rsidTr="00F20038">
        <w:tc>
          <w:tcPr>
            <w:tcW w:w="1914" w:type="dxa"/>
            <w:vMerge w:val="restart"/>
          </w:tcPr>
          <w:p w:rsidR="009D5D19" w:rsidRPr="0078551E" w:rsidRDefault="009D5D19" w:rsidP="00F20038">
            <w:pPr>
              <w:pStyle w:val="2"/>
              <w:spacing w:after="0" w:line="240" w:lineRule="auto"/>
              <w:jc w:val="both"/>
            </w:pPr>
          </w:p>
          <w:p w:rsidR="009D5D19" w:rsidRPr="0078551E" w:rsidRDefault="009D5D19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9D5D19" w:rsidRPr="0078551E" w:rsidRDefault="009D5D19" w:rsidP="00F20038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9D5D19" w:rsidRPr="0078551E" w:rsidTr="00F20038">
        <w:trPr>
          <w:trHeight w:val="861"/>
        </w:trPr>
        <w:tc>
          <w:tcPr>
            <w:tcW w:w="1914" w:type="dxa"/>
            <w:vMerge/>
          </w:tcPr>
          <w:p w:rsidR="009D5D19" w:rsidRPr="0078551E" w:rsidRDefault="009D5D19" w:rsidP="00F20038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</w:p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</w:p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9D5D19" w:rsidRPr="0078551E" w:rsidRDefault="009D5D19" w:rsidP="00F20038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9D5D19" w:rsidRPr="0078551E" w:rsidTr="00F20038">
        <w:tc>
          <w:tcPr>
            <w:tcW w:w="1914" w:type="dxa"/>
          </w:tcPr>
          <w:p w:rsidR="009D5D19" w:rsidRPr="0078551E" w:rsidRDefault="009D5D19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9D5D19" w:rsidRPr="0078551E" w:rsidRDefault="00737042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41 407,0</w:t>
            </w:r>
          </w:p>
        </w:tc>
        <w:tc>
          <w:tcPr>
            <w:tcW w:w="1914" w:type="dxa"/>
          </w:tcPr>
          <w:p w:rsidR="009D5D19" w:rsidRPr="0078551E" w:rsidRDefault="00737042" w:rsidP="00F20038">
            <w:pPr>
              <w:jc w:val="center"/>
            </w:pPr>
            <w:r>
              <w:t>45 047,0</w:t>
            </w:r>
          </w:p>
        </w:tc>
        <w:tc>
          <w:tcPr>
            <w:tcW w:w="1914" w:type="dxa"/>
          </w:tcPr>
          <w:p w:rsidR="009D5D19" w:rsidRPr="0078551E" w:rsidRDefault="00737042" w:rsidP="00F20038">
            <w:pPr>
              <w:jc w:val="center"/>
            </w:pPr>
            <w:r>
              <w:t>49 008,0</w:t>
            </w:r>
          </w:p>
        </w:tc>
        <w:tc>
          <w:tcPr>
            <w:tcW w:w="1914" w:type="dxa"/>
          </w:tcPr>
          <w:p w:rsidR="009D5D19" w:rsidRPr="0078551E" w:rsidRDefault="00737042" w:rsidP="00F20038">
            <w:pPr>
              <w:jc w:val="center"/>
            </w:pPr>
            <w:r>
              <w:t>135 462,0</w:t>
            </w:r>
          </w:p>
        </w:tc>
      </w:tr>
      <w:tr w:rsidR="00737042" w:rsidRPr="0078551E" w:rsidTr="00F20038">
        <w:tc>
          <w:tcPr>
            <w:tcW w:w="1914" w:type="dxa"/>
          </w:tcPr>
          <w:p w:rsidR="00737042" w:rsidRPr="0078551E" w:rsidRDefault="00737042" w:rsidP="00F20038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737042" w:rsidRDefault="00737042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1 820,0</w:t>
            </w:r>
          </w:p>
        </w:tc>
        <w:tc>
          <w:tcPr>
            <w:tcW w:w="1914" w:type="dxa"/>
          </w:tcPr>
          <w:p w:rsidR="00737042" w:rsidRDefault="00737042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737042" w:rsidRDefault="00737042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737042" w:rsidRDefault="00737042" w:rsidP="00F20038">
            <w:pPr>
              <w:jc w:val="center"/>
            </w:pPr>
            <w:r>
              <w:t>1 820,0</w:t>
            </w:r>
          </w:p>
        </w:tc>
      </w:tr>
      <w:tr w:rsidR="00737042" w:rsidRPr="0078551E" w:rsidTr="00F20038">
        <w:tc>
          <w:tcPr>
            <w:tcW w:w="1914" w:type="dxa"/>
          </w:tcPr>
          <w:p w:rsidR="00737042" w:rsidRPr="0078551E" w:rsidRDefault="00737042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737042" w:rsidRPr="0078551E" w:rsidRDefault="00737042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43 227,0</w:t>
            </w:r>
          </w:p>
        </w:tc>
        <w:tc>
          <w:tcPr>
            <w:tcW w:w="1914" w:type="dxa"/>
          </w:tcPr>
          <w:p w:rsidR="00737042" w:rsidRPr="0078551E" w:rsidRDefault="00737042" w:rsidP="00F20038">
            <w:pPr>
              <w:jc w:val="center"/>
            </w:pPr>
            <w:r>
              <w:t>45 047,0</w:t>
            </w:r>
          </w:p>
        </w:tc>
        <w:tc>
          <w:tcPr>
            <w:tcW w:w="1914" w:type="dxa"/>
          </w:tcPr>
          <w:p w:rsidR="00737042" w:rsidRPr="0078551E" w:rsidRDefault="00737042" w:rsidP="00F20038">
            <w:pPr>
              <w:jc w:val="center"/>
            </w:pPr>
            <w:r>
              <w:t>49 008,0</w:t>
            </w:r>
          </w:p>
        </w:tc>
        <w:tc>
          <w:tcPr>
            <w:tcW w:w="1914" w:type="dxa"/>
          </w:tcPr>
          <w:p w:rsidR="00737042" w:rsidRPr="0078551E" w:rsidRDefault="00737042" w:rsidP="00F20038">
            <w:pPr>
              <w:jc w:val="center"/>
            </w:pPr>
            <w:r>
              <w:t>137 282,0</w:t>
            </w:r>
          </w:p>
        </w:tc>
      </w:tr>
    </w:tbl>
    <w:p w:rsidR="00D16ACD" w:rsidRPr="00DF53A3" w:rsidRDefault="00D16ACD" w:rsidP="00D16ACD">
      <w:pPr>
        <w:ind w:firstLine="708"/>
        <w:jc w:val="both"/>
        <w:rPr>
          <w:color w:val="000000"/>
        </w:rPr>
      </w:pPr>
      <w:r>
        <w:t>1.3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2</w:t>
      </w:r>
      <w:r w:rsidRPr="0078551E">
        <w:t xml:space="preserve"> «Паспорт подпрограммы </w:t>
      </w:r>
      <w:r>
        <w:t>2</w:t>
      </w:r>
      <w:r w:rsidRPr="0078551E">
        <w:t xml:space="preserve">. </w:t>
      </w:r>
      <w:r w:rsidRPr="00F55730">
        <w:rPr>
          <w:color w:val="000000"/>
        </w:rPr>
        <w:t>«</w:t>
      </w:r>
      <w:r>
        <w:rPr>
          <w:color w:val="000000"/>
        </w:rPr>
        <w:t xml:space="preserve">Развитие дополнительного образования в сфере культуры и искусства в </w:t>
      </w:r>
      <w:r w:rsidRPr="00F215C0">
        <w:t xml:space="preserve"> городско</w:t>
      </w:r>
      <w:r>
        <w:t>м</w:t>
      </w:r>
      <w:r w:rsidRPr="00F215C0">
        <w:t xml:space="preserve"> окру</w:t>
      </w:r>
      <w:r>
        <w:t>ге Домодедово на 2014-2016 годы</w:t>
      </w:r>
      <w:r w:rsidRPr="00F55730">
        <w:rPr>
          <w:color w:val="000000"/>
        </w:rPr>
        <w:t>»</w:t>
      </w:r>
      <w:r>
        <w:rPr>
          <w:color w:val="000000"/>
        </w:rPr>
        <w:t xml:space="preserve"> </w:t>
      </w:r>
      <w:r w:rsidRPr="0078551E">
        <w:t>к Программе изложить в следующей редакции:</w:t>
      </w:r>
    </w:p>
    <w:p w:rsidR="00D16ACD" w:rsidRPr="0078551E" w:rsidRDefault="00D16ACD" w:rsidP="00D16ACD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D16ACD" w:rsidRPr="0078551E" w:rsidTr="00F20038">
        <w:tc>
          <w:tcPr>
            <w:tcW w:w="1914" w:type="dxa"/>
            <w:vMerge w:val="restart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</w:p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D16ACD" w:rsidRPr="0078551E" w:rsidRDefault="00D16ACD" w:rsidP="00F20038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D16ACD" w:rsidRPr="0078551E" w:rsidTr="00F20038">
        <w:trPr>
          <w:trHeight w:val="861"/>
        </w:trPr>
        <w:tc>
          <w:tcPr>
            <w:tcW w:w="1914" w:type="dxa"/>
            <w:vMerge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</w:p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D16ACD" w:rsidRPr="0078551E" w:rsidTr="00F20038"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99 782,0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101 968,0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111 952,0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313 702,0</w:t>
            </w:r>
          </w:p>
        </w:tc>
      </w:tr>
      <w:tr w:rsidR="00D16ACD" w:rsidRPr="0078551E" w:rsidTr="00F20038"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D16ACD" w:rsidRDefault="00D16ACD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3 840,0</w:t>
            </w:r>
          </w:p>
        </w:tc>
        <w:tc>
          <w:tcPr>
            <w:tcW w:w="1914" w:type="dxa"/>
          </w:tcPr>
          <w:p w:rsidR="00D16ACD" w:rsidRDefault="00D16ACD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D16ACD" w:rsidRDefault="00D16ACD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D16ACD" w:rsidRDefault="00D16ACD" w:rsidP="00F20038">
            <w:pPr>
              <w:jc w:val="center"/>
            </w:pPr>
            <w:r>
              <w:t>3 840,0</w:t>
            </w:r>
          </w:p>
        </w:tc>
      </w:tr>
      <w:tr w:rsidR="00D16ACD" w:rsidRPr="0078551E" w:rsidTr="00F20038">
        <w:tc>
          <w:tcPr>
            <w:tcW w:w="1914" w:type="dxa"/>
          </w:tcPr>
          <w:p w:rsidR="00D16ACD" w:rsidRPr="0078551E" w:rsidRDefault="00D16ACD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103 622,0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101 968,0</w:t>
            </w:r>
          </w:p>
        </w:tc>
        <w:tc>
          <w:tcPr>
            <w:tcW w:w="1914" w:type="dxa"/>
          </w:tcPr>
          <w:p w:rsidR="00D16ACD" w:rsidRPr="0078551E" w:rsidRDefault="00D16ACD" w:rsidP="00F20038">
            <w:pPr>
              <w:jc w:val="center"/>
            </w:pPr>
            <w:r>
              <w:t>111 952,0</w:t>
            </w:r>
          </w:p>
        </w:tc>
        <w:tc>
          <w:tcPr>
            <w:tcW w:w="1914" w:type="dxa"/>
          </w:tcPr>
          <w:p w:rsidR="00D16ACD" w:rsidRPr="0078551E" w:rsidRDefault="007B1DFC" w:rsidP="00F20038">
            <w:pPr>
              <w:jc w:val="center"/>
            </w:pPr>
            <w:r>
              <w:t>317 542,0</w:t>
            </w:r>
          </w:p>
        </w:tc>
      </w:tr>
    </w:tbl>
    <w:p w:rsidR="004222DE" w:rsidRDefault="004222DE" w:rsidP="00372275">
      <w:pPr>
        <w:ind w:firstLine="708"/>
        <w:jc w:val="both"/>
      </w:pPr>
    </w:p>
    <w:p w:rsidR="004222DE" w:rsidRPr="00DF53A3" w:rsidRDefault="003B39F9" w:rsidP="004222DE">
      <w:pPr>
        <w:ind w:firstLine="708"/>
        <w:jc w:val="both"/>
        <w:rPr>
          <w:color w:val="000000"/>
        </w:rPr>
      </w:pPr>
      <w:r>
        <w:t>1.</w:t>
      </w:r>
      <w:r w:rsidR="00921FB4">
        <w:t>4</w:t>
      </w:r>
      <w:r w:rsidR="004222DE" w:rsidRPr="0078551E">
        <w:t xml:space="preserve">. </w:t>
      </w:r>
      <w:r w:rsidR="004222DE">
        <w:t>Раздел</w:t>
      </w:r>
      <w:r w:rsidR="004222DE" w:rsidRPr="0078551E">
        <w:t xml:space="preserve">  «Источник финансирования» Приложения № </w:t>
      </w:r>
      <w:r w:rsidR="007A7137">
        <w:t>3</w:t>
      </w:r>
      <w:r w:rsidR="004222DE" w:rsidRPr="0078551E">
        <w:t xml:space="preserve"> «Паспорт подпрограммы </w:t>
      </w:r>
      <w:r w:rsidR="007A7137">
        <w:t>3</w:t>
      </w:r>
      <w:r w:rsidR="004222DE" w:rsidRPr="0078551E">
        <w:t xml:space="preserve">. </w:t>
      </w:r>
      <w:r w:rsidR="004222DE" w:rsidRPr="00F55730">
        <w:rPr>
          <w:color w:val="000000"/>
        </w:rPr>
        <w:t>«</w:t>
      </w:r>
      <w:r w:rsidR="007A7137">
        <w:rPr>
          <w:color w:val="000000"/>
        </w:rPr>
        <w:t xml:space="preserve">Укрепление </w:t>
      </w:r>
      <w:r w:rsidR="007A7137" w:rsidRPr="00F215C0">
        <w:t>материально-технической базы учреждений культуры и искусства городского окру</w:t>
      </w:r>
      <w:r w:rsidR="007A7137">
        <w:t>га Домодедово на 2014-2016 годы</w:t>
      </w:r>
      <w:r w:rsidR="004222DE" w:rsidRPr="00F55730">
        <w:rPr>
          <w:color w:val="000000"/>
        </w:rPr>
        <w:t>»</w:t>
      </w:r>
      <w:r w:rsidR="004222DE">
        <w:rPr>
          <w:color w:val="000000"/>
        </w:rPr>
        <w:t xml:space="preserve"> </w:t>
      </w:r>
      <w:r w:rsidR="004222DE" w:rsidRPr="0078551E">
        <w:t>к Программе изложить в следующей редакции:</w:t>
      </w:r>
    </w:p>
    <w:p w:rsidR="004222DE" w:rsidRPr="0078551E" w:rsidRDefault="004222DE" w:rsidP="004222DE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4222DE" w:rsidRPr="0078551E" w:rsidTr="00E60BE4">
        <w:tc>
          <w:tcPr>
            <w:tcW w:w="1914" w:type="dxa"/>
            <w:vMerge w:val="restart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4222DE" w:rsidRPr="0078551E" w:rsidRDefault="004222DE" w:rsidP="00E60BE4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4222DE" w:rsidRPr="0078551E" w:rsidTr="00E60BE4">
        <w:trPr>
          <w:trHeight w:val="861"/>
        </w:trPr>
        <w:tc>
          <w:tcPr>
            <w:tcW w:w="1914" w:type="dxa"/>
            <w:vMerge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</w:p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4222DE" w:rsidRPr="0078551E" w:rsidRDefault="00921FB4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3 687,8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921FB4" w:rsidP="00E60BE4">
            <w:pPr>
              <w:jc w:val="center"/>
            </w:pPr>
            <w:r>
              <w:t>3 687,8</w:t>
            </w:r>
          </w:p>
        </w:tc>
      </w:tr>
      <w:tr w:rsidR="004222DE" w:rsidRPr="0078551E" w:rsidTr="00E60BE4">
        <w:tc>
          <w:tcPr>
            <w:tcW w:w="1914" w:type="dxa"/>
          </w:tcPr>
          <w:p w:rsidR="004222DE" w:rsidRPr="0078551E" w:rsidRDefault="004222DE" w:rsidP="00E60BE4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4222DE" w:rsidRPr="0078551E" w:rsidRDefault="00921FB4" w:rsidP="00E60BE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3 687,8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3B39F9" w:rsidP="00E60BE4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4222DE" w:rsidRPr="0078551E" w:rsidRDefault="00921FB4" w:rsidP="00E60BE4">
            <w:pPr>
              <w:jc w:val="center"/>
            </w:pPr>
            <w:r>
              <w:t>3 687,8</w:t>
            </w:r>
          </w:p>
        </w:tc>
      </w:tr>
    </w:tbl>
    <w:p w:rsidR="003402E6" w:rsidRDefault="003402E6" w:rsidP="003402E6">
      <w:pPr>
        <w:ind w:firstLine="708"/>
        <w:jc w:val="both"/>
      </w:pPr>
    </w:p>
    <w:p w:rsidR="003402E6" w:rsidRDefault="003402E6" w:rsidP="003402E6">
      <w:pPr>
        <w:ind w:firstLine="708"/>
        <w:jc w:val="both"/>
      </w:pPr>
    </w:p>
    <w:p w:rsidR="003402E6" w:rsidRPr="00DF53A3" w:rsidRDefault="003402E6" w:rsidP="003402E6">
      <w:pPr>
        <w:ind w:firstLine="708"/>
        <w:jc w:val="both"/>
        <w:rPr>
          <w:color w:val="000000"/>
        </w:rPr>
      </w:pPr>
      <w:r>
        <w:t>1.5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4</w:t>
      </w:r>
      <w:r w:rsidRPr="0078551E">
        <w:t xml:space="preserve"> «Паспорт подпрограммы </w:t>
      </w:r>
      <w:r>
        <w:t>4</w:t>
      </w:r>
      <w:r w:rsidRPr="0078551E">
        <w:t xml:space="preserve">. </w:t>
      </w:r>
      <w:r w:rsidRPr="00F55730">
        <w:rPr>
          <w:color w:val="000000"/>
        </w:rPr>
        <w:t>«</w:t>
      </w:r>
      <w:r>
        <w:rPr>
          <w:color w:val="000000"/>
        </w:rPr>
        <w:t>Обеспечение деятельности Комитета по культуре</w:t>
      </w:r>
      <w:r w:rsidR="005D2EC5">
        <w:rPr>
          <w:color w:val="000000"/>
        </w:rPr>
        <w:t xml:space="preserve">, делам молодежи и </w:t>
      </w:r>
      <w:r w:rsidR="005D2EC5">
        <w:rPr>
          <w:color w:val="000000"/>
        </w:rPr>
        <w:lastRenderedPageBreak/>
        <w:t>спорту Администрации городского округа Домодедово и подведомственных ему учреждений</w:t>
      </w:r>
      <w:r>
        <w:t xml:space="preserve"> на 2014-2016 годы</w:t>
      </w:r>
      <w:r w:rsidRPr="00F55730">
        <w:rPr>
          <w:color w:val="000000"/>
        </w:rPr>
        <w:t>»</w:t>
      </w:r>
      <w:r>
        <w:rPr>
          <w:color w:val="000000"/>
        </w:rPr>
        <w:t xml:space="preserve"> </w:t>
      </w:r>
      <w:r w:rsidRPr="0078551E">
        <w:t>к Программе изложить в следующей редакции:</w:t>
      </w:r>
    </w:p>
    <w:p w:rsidR="003402E6" w:rsidRPr="0078551E" w:rsidRDefault="003402E6" w:rsidP="003402E6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402E6" w:rsidRPr="0078551E" w:rsidTr="00F20038">
        <w:tc>
          <w:tcPr>
            <w:tcW w:w="1914" w:type="dxa"/>
            <w:vMerge w:val="restart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</w:p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3402E6" w:rsidRPr="0078551E" w:rsidRDefault="003402E6" w:rsidP="00F20038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402E6" w:rsidRPr="0078551E" w:rsidTr="00F20038">
        <w:trPr>
          <w:trHeight w:val="861"/>
        </w:trPr>
        <w:tc>
          <w:tcPr>
            <w:tcW w:w="1914" w:type="dxa"/>
            <w:vMerge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</w:p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3402E6" w:rsidRPr="0078551E" w:rsidTr="00F20038"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3402E6" w:rsidRPr="0078551E" w:rsidRDefault="005D2EC5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102 527,0</w:t>
            </w:r>
          </w:p>
        </w:tc>
        <w:tc>
          <w:tcPr>
            <w:tcW w:w="1914" w:type="dxa"/>
          </w:tcPr>
          <w:p w:rsidR="003402E6" w:rsidRPr="0078551E" w:rsidRDefault="005D2EC5" w:rsidP="00F20038">
            <w:pPr>
              <w:jc w:val="center"/>
            </w:pPr>
            <w:r>
              <w:t>111 197,9</w:t>
            </w:r>
          </w:p>
        </w:tc>
        <w:tc>
          <w:tcPr>
            <w:tcW w:w="1914" w:type="dxa"/>
          </w:tcPr>
          <w:p w:rsidR="003402E6" w:rsidRPr="0078551E" w:rsidRDefault="005D2EC5" w:rsidP="00F20038">
            <w:pPr>
              <w:jc w:val="center"/>
            </w:pPr>
            <w:r>
              <w:t>119 096,3</w:t>
            </w:r>
          </w:p>
        </w:tc>
        <w:tc>
          <w:tcPr>
            <w:tcW w:w="1914" w:type="dxa"/>
          </w:tcPr>
          <w:p w:rsidR="003402E6" w:rsidRPr="0078551E" w:rsidRDefault="005D2EC5" w:rsidP="00F20038">
            <w:pPr>
              <w:jc w:val="center"/>
            </w:pPr>
            <w:r>
              <w:t>332 821,2</w:t>
            </w:r>
          </w:p>
        </w:tc>
      </w:tr>
      <w:tr w:rsidR="003402E6" w:rsidRPr="0078551E" w:rsidTr="00F20038"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3402E6" w:rsidRDefault="005D2EC5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566,0</w:t>
            </w:r>
          </w:p>
        </w:tc>
        <w:tc>
          <w:tcPr>
            <w:tcW w:w="1914" w:type="dxa"/>
          </w:tcPr>
          <w:p w:rsidR="003402E6" w:rsidRDefault="003402E6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3402E6" w:rsidRDefault="003402E6" w:rsidP="00F20038">
            <w:pPr>
              <w:jc w:val="center"/>
            </w:pPr>
            <w:r>
              <w:t>0,0</w:t>
            </w:r>
          </w:p>
        </w:tc>
        <w:tc>
          <w:tcPr>
            <w:tcW w:w="1914" w:type="dxa"/>
          </w:tcPr>
          <w:p w:rsidR="003402E6" w:rsidRDefault="005D2EC5" w:rsidP="00F20038">
            <w:pPr>
              <w:jc w:val="center"/>
            </w:pPr>
            <w:r>
              <w:t>566,0</w:t>
            </w:r>
          </w:p>
        </w:tc>
      </w:tr>
      <w:tr w:rsidR="003402E6" w:rsidRPr="0078551E" w:rsidTr="00F20038">
        <w:tc>
          <w:tcPr>
            <w:tcW w:w="1914" w:type="dxa"/>
          </w:tcPr>
          <w:p w:rsidR="003402E6" w:rsidRPr="0078551E" w:rsidRDefault="003402E6" w:rsidP="00F20038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3402E6" w:rsidRPr="0078551E" w:rsidRDefault="00E40B1F" w:rsidP="00F2003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103 093,0</w:t>
            </w:r>
          </w:p>
        </w:tc>
        <w:tc>
          <w:tcPr>
            <w:tcW w:w="1914" w:type="dxa"/>
          </w:tcPr>
          <w:p w:rsidR="003402E6" w:rsidRPr="0078551E" w:rsidRDefault="00E40B1F" w:rsidP="00F20038">
            <w:pPr>
              <w:jc w:val="center"/>
            </w:pPr>
            <w:r>
              <w:t>111 197,9</w:t>
            </w:r>
          </w:p>
        </w:tc>
        <w:tc>
          <w:tcPr>
            <w:tcW w:w="1914" w:type="dxa"/>
          </w:tcPr>
          <w:p w:rsidR="003402E6" w:rsidRPr="0078551E" w:rsidRDefault="00E40B1F" w:rsidP="00F20038">
            <w:pPr>
              <w:jc w:val="center"/>
            </w:pPr>
            <w:r>
              <w:t>119 096,3</w:t>
            </w:r>
          </w:p>
        </w:tc>
        <w:tc>
          <w:tcPr>
            <w:tcW w:w="1914" w:type="dxa"/>
          </w:tcPr>
          <w:p w:rsidR="003402E6" w:rsidRPr="0078551E" w:rsidRDefault="00E40B1F" w:rsidP="00F20038">
            <w:pPr>
              <w:jc w:val="center"/>
            </w:pPr>
            <w:r>
              <w:t>333 387,2</w:t>
            </w:r>
          </w:p>
        </w:tc>
      </w:tr>
    </w:tbl>
    <w:p w:rsidR="004222DE" w:rsidRPr="0078551E" w:rsidRDefault="004222DE" w:rsidP="004222DE">
      <w:pPr>
        <w:jc w:val="both"/>
      </w:pPr>
    </w:p>
    <w:p w:rsidR="006E1766" w:rsidRDefault="006E1766" w:rsidP="006E1766">
      <w:pPr>
        <w:ind w:firstLine="708"/>
        <w:jc w:val="both"/>
      </w:pPr>
      <w:r w:rsidRPr="0078551E">
        <w:t>1.</w:t>
      </w:r>
      <w:r>
        <w:t>6</w:t>
      </w:r>
      <w:r w:rsidRPr="0078551E">
        <w:t xml:space="preserve">. Приложение № </w:t>
      </w:r>
      <w:r>
        <w:t>5</w:t>
      </w:r>
      <w:r w:rsidRPr="0078551E">
        <w:t xml:space="preserve">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1 к настоящему постановлению.</w:t>
      </w:r>
    </w:p>
    <w:p w:rsidR="006E1766" w:rsidRPr="0078551E" w:rsidRDefault="006E1766" w:rsidP="006E1766">
      <w:pPr>
        <w:ind w:firstLine="708"/>
        <w:jc w:val="both"/>
      </w:pPr>
      <w:r w:rsidRPr="0078551E">
        <w:t>1.</w:t>
      </w:r>
      <w:r>
        <w:t>7</w:t>
      </w:r>
      <w:r w:rsidRPr="0078551E">
        <w:t xml:space="preserve">. Приложение № </w:t>
      </w:r>
      <w:r>
        <w:t>6</w:t>
      </w:r>
      <w:r w:rsidRPr="0078551E">
        <w:t xml:space="preserve">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>
        <w:t>2</w:t>
      </w:r>
      <w:r w:rsidRPr="0078551E">
        <w:t xml:space="preserve"> к настоящему постановлению.</w:t>
      </w:r>
    </w:p>
    <w:p w:rsidR="006E1766" w:rsidRPr="0078551E" w:rsidRDefault="006E1766" w:rsidP="006E1766">
      <w:pPr>
        <w:ind w:firstLine="708"/>
        <w:jc w:val="both"/>
      </w:pPr>
      <w:r w:rsidRPr="0078551E">
        <w:t>1</w:t>
      </w:r>
      <w:r>
        <w:t>.8</w:t>
      </w:r>
      <w:r w:rsidRPr="0078551E">
        <w:t xml:space="preserve">. Приложение № </w:t>
      </w:r>
      <w:r>
        <w:t>7</w:t>
      </w:r>
      <w:r w:rsidRPr="0078551E">
        <w:t xml:space="preserve">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>
        <w:t>3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2. Опубликовать настоящее постановление в установленном порядке.</w:t>
      </w:r>
    </w:p>
    <w:p w:rsidR="00F730E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  <w:r w:rsidRPr="0078551E">
        <w:rPr>
          <w:spacing w:val="-4"/>
        </w:rPr>
        <w:tab/>
        <w:t xml:space="preserve">            3. </w:t>
      </w:r>
      <w:proofErr w:type="gramStart"/>
      <w:r w:rsidRPr="0078551E">
        <w:rPr>
          <w:spacing w:val="-4"/>
        </w:rPr>
        <w:t>Контроль за</w:t>
      </w:r>
      <w:proofErr w:type="gramEnd"/>
      <w:r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Pr="0078551E">
        <w:rPr>
          <w:spacing w:val="-4"/>
        </w:rPr>
        <w:t>Хромова</w:t>
      </w:r>
      <w:proofErr w:type="spellEnd"/>
      <w:r w:rsidRPr="0078551E">
        <w:rPr>
          <w:spacing w:val="-4"/>
        </w:rPr>
        <w:t xml:space="preserve"> О.В., </w:t>
      </w:r>
      <w:r w:rsidR="00F730E5" w:rsidRPr="0078551E">
        <w:rPr>
          <w:spacing w:val="-4"/>
        </w:rPr>
        <w:t>заместителя руководителя администрации</w:t>
      </w:r>
      <w:r w:rsidR="00E40B1F">
        <w:rPr>
          <w:spacing w:val="-4"/>
        </w:rPr>
        <w:t xml:space="preserve"> </w:t>
      </w:r>
      <w:r w:rsidR="00F730E5" w:rsidRPr="0078551E">
        <w:rPr>
          <w:spacing w:val="-4"/>
        </w:rPr>
        <w:t>– председателя комитета по территориальному управлению  Добрину Е.К.</w:t>
      </w:r>
    </w:p>
    <w:p w:rsidR="0037227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 w:rsidR="00CC405A">
        <w:rPr>
          <w:spacing w:val="-2"/>
        </w:rPr>
        <w:t xml:space="preserve">   </w:t>
      </w:r>
      <w:r w:rsidRPr="0078551E">
        <w:tab/>
      </w:r>
      <w:r w:rsidR="00CC405A">
        <w:t xml:space="preserve">              </w:t>
      </w:r>
      <w:r w:rsidRPr="0078551E">
        <w:t>Д.И. Городецкий</w:t>
      </w: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sectPr w:rsidR="00372275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028ED"/>
    <w:rsid w:val="000114DA"/>
    <w:rsid w:val="00016E72"/>
    <w:rsid w:val="000450ED"/>
    <w:rsid w:val="000B242D"/>
    <w:rsid w:val="000C04F0"/>
    <w:rsid w:val="000D35AC"/>
    <w:rsid w:val="0020664C"/>
    <w:rsid w:val="00212F98"/>
    <w:rsid w:val="002142D3"/>
    <w:rsid w:val="00225893"/>
    <w:rsid w:val="00265BA5"/>
    <w:rsid w:val="00284E42"/>
    <w:rsid w:val="002862CC"/>
    <w:rsid w:val="002A52F5"/>
    <w:rsid w:val="002F373C"/>
    <w:rsid w:val="003402E6"/>
    <w:rsid w:val="00372275"/>
    <w:rsid w:val="003B39F9"/>
    <w:rsid w:val="003E6DAF"/>
    <w:rsid w:val="00411562"/>
    <w:rsid w:val="004222DE"/>
    <w:rsid w:val="004959F2"/>
    <w:rsid w:val="004D5747"/>
    <w:rsid w:val="0055663E"/>
    <w:rsid w:val="00576F1A"/>
    <w:rsid w:val="005A3943"/>
    <w:rsid w:val="005C7676"/>
    <w:rsid w:val="005D2EC5"/>
    <w:rsid w:val="00637202"/>
    <w:rsid w:val="00654DF8"/>
    <w:rsid w:val="00671B23"/>
    <w:rsid w:val="006B7F89"/>
    <w:rsid w:val="006E1766"/>
    <w:rsid w:val="00737042"/>
    <w:rsid w:val="007467D0"/>
    <w:rsid w:val="007771E6"/>
    <w:rsid w:val="0078551E"/>
    <w:rsid w:val="007A7137"/>
    <w:rsid w:val="007A74E1"/>
    <w:rsid w:val="007B095E"/>
    <w:rsid w:val="007B1DFC"/>
    <w:rsid w:val="007C4E0D"/>
    <w:rsid w:val="00871D1F"/>
    <w:rsid w:val="008E308E"/>
    <w:rsid w:val="00921FB4"/>
    <w:rsid w:val="009B4784"/>
    <w:rsid w:val="009D5D19"/>
    <w:rsid w:val="009E0C53"/>
    <w:rsid w:val="00A44509"/>
    <w:rsid w:val="00A44C43"/>
    <w:rsid w:val="00A50944"/>
    <w:rsid w:val="00A62772"/>
    <w:rsid w:val="00A7363E"/>
    <w:rsid w:val="00AB11BD"/>
    <w:rsid w:val="00AC3090"/>
    <w:rsid w:val="00AE1501"/>
    <w:rsid w:val="00B30685"/>
    <w:rsid w:val="00B417C9"/>
    <w:rsid w:val="00B51FDD"/>
    <w:rsid w:val="00B55C29"/>
    <w:rsid w:val="00B9204F"/>
    <w:rsid w:val="00BD3232"/>
    <w:rsid w:val="00BD729B"/>
    <w:rsid w:val="00BE28ED"/>
    <w:rsid w:val="00C076D6"/>
    <w:rsid w:val="00C17874"/>
    <w:rsid w:val="00CC405A"/>
    <w:rsid w:val="00CE20AB"/>
    <w:rsid w:val="00D16ACD"/>
    <w:rsid w:val="00D61C7A"/>
    <w:rsid w:val="00D64039"/>
    <w:rsid w:val="00D96603"/>
    <w:rsid w:val="00DB037C"/>
    <w:rsid w:val="00DF53A3"/>
    <w:rsid w:val="00DF6BA5"/>
    <w:rsid w:val="00E10B31"/>
    <w:rsid w:val="00E407F1"/>
    <w:rsid w:val="00E40B1F"/>
    <w:rsid w:val="00E42EE0"/>
    <w:rsid w:val="00E47267"/>
    <w:rsid w:val="00EE1E65"/>
    <w:rsid w:val="00EF21E5"/>
    <w:rsid w:val="00F51FEA"/>
    <w:rsid w:val="00F531C8"/>
    <w:rsid w:val="00F6004D"/>
    <w:rsid w:val="00F7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4</cp:revision>
  <cp:lastPrinted>2014-09-16T15:01:00Z</cp:lastPrinted>
  <dcterms:created xsi:type="dcterms:W3CDTF">2014-11-24T14:29:00Z</dcterms:created>
  <dcterms:modified xsi:type="dcterms:W3CDTF">2014-11-25T08:03:00Z</dcterms:modified>
</cp:coreProperties>
</file>